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A129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金湖县202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残疾人两项补贴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发放名单公示</w:t>
      </w:r>
    </w:p>
    <w:p w14:paraId="45AB34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各镇、街道：</w:t>
      </w:r>
    </w:p>
    <w:p w14:paraId="11FE31F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根据相关文件的规定和政务公开的要求，对下列享受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残疾人两项补贴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人员的名单进行长期公示，欢迎广大村（居）民监督，并尽可能提供事实依据和细节。</w:t>
      </w:r>
    </w:p>
    <w:p w14:paraId="1F97D92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我县现行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残疾人两项补贴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发放标准为：</w:t>
      </w:r>
    </w:p>
    <w:p w14:paraId="0A51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困难残疾人生活补贴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一级肢体、盲视力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以及一级、二级智力、精神残疾的重度残疾人补贴标准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元/月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4AF51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残疾人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护理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补贴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一级肢体、盲视力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听力、言语以及一级、二级智力、精神残疾的残疾人补贴标准190元/月；二级肢体、盲视力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听力、言语的残疾人补贴标准160元/月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EF0E4A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金湖县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政局举报电话：0517-8688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9250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、86883457。</w:t>
      </w:r>
    </w:p>
    <w:p w14:paraId="217DA3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 w14:paraId="12E17BE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附件：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金湖县202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月份残疾人生活补贴名单</w:t>
      </w:r>
    </w:p>
    <w:p w14:paraId="0A346D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2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金湖县202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月份残疾人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护理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补贴名单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 </w:t>
      </w:r>
    </w:p>
    <w:p w14:paraId="16FC600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06A41A5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                                                                                          金湖县民政局</w:t>
      </w:r>
    </w:p>
    <w:p w14:paraId="54B737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WQ0MzZmY2I1NDlmYTFmYjhjM2Y0NDkyNjM4MWQifQ=="/>
  </w:docVars>
  <w:rsids>
    <w:rsidRoot w:val="00C11CC9"/>
    <w:rsid w:val="000044D8"/>
    <w:rsid w:val="00015D76"/>
    <w:rsid w:val="0006739F"/>
    <w:rsid w:val="00067454"/>
    <w:rsid w:val="000D3813"/>
    <w:rsid w:val="000D691A"/>
    <w:rsid w:val="000E5C98"/>
    <w:rsid w:val="000F1ACF"/>
    <w:rsid w:val="00121135"/>
    <w:rsid w:val="00126EFD"/>
    <w:rsid w:val="00167ADC"/>
    <w:rsid w:val="0018240F"/>
    <w:rsid w:val="00182CD0"/>
    <w:rsid w:val="001A3129"/>
    <w:rsid w:val="001B6D1C"/>
    <w:rsid w:val="001D2E6F"/>
    <w:rsid w:val="001E7C7E"/>
    <w:rsid w:val="001F6FA8"/>
    <w:rsid w:val="00206C81"/>
    <w:rsid w:val="00211995"/>
    <w:rsid w:val="002502BE"/>
    <w:rsid w:val="002535EF"/>
    <w:rsid w:val="00273D20"/>
    <w:rsid w:val="002B0BF6"/>
    <w:rsid w:val="002B5E7F"/>
    <w:rsid w:val="002B627A"/>
    <w:rsid w:val="0032444A"/>
    <w:rsid w:val="00387494"/>
    <w:rsid w:val="003A1E51"/>
    <w:rsid w:val="003A508F"/>
    <w:rsid w:val="003C6668"/>
    <w:rsid w:val="0040112F"/>
    <w:rsid w:val="00435DAC"/>
    <w:rsid w:val="00474244"/>
    <w:rsid w:val="004868A4"/>
    <w:rsid w:val="004C358C"/>
    <w:rsid w:val="00563609"/>
    <w:rsid w:val="00583418"/>
    <w:rsid w:val="005858D4"/>
    <w:rsid w:val="005A77D0"/>
    <w:rsid w:val="005C4A73"/>
    <w:rsid w:val="005E4C99"/>
    <w:rsid w:val="00633534"/>
    <w:rsid w:val="00651E12"/>
    <w:rsid w:val="00667BE9"/>
    <w:rsid w:val="00672228"/>
    <w:rsid w:val="00676B6E"/>
    <w:rsid w:val="00681495"/>
    <w:rsid w:val="006C7036"/>
    <w:rsid w:val="007324BC"/>
    <w:rsid w:val="00737E68"/>
    <w:rsid w:val="00753E4E"/>
    <w:rsid w:val="007B1635"/>
    <w:rsid w:val="007B65D5"/>
    <w:rsid w:val="007C085A"/>
    <w:rsid w:val="008154AF"/>
    <w:rsid w:val="00864E23"/>
    <w:rsid w:val="00897608"/>
    <w:rsid w:val="008D43EB"/>
    <w:rsid w:val="008E4E7D"/>
    <w:rsid w:val="00947BCF"/>
    <w:rsid w:val="00961120"/>
    <w:rsid w:val="009C2B47"/>
    <w:rsid w:val="009D0DF6"/>
    <w:rsid w:val="00A1645E"/>
    <w:rsid w:val="00A55D19"/>
    <w:rsid w:val="00A76099"/>
    <w:rsid w:val="00A955E3"/>
    <w:rsid w:val="00AB65B3"/>
    <w:rsid w:val="00AE713F"/>
    <w:rsid w:val="00B23FD1"/>
    <w:rsid w:val="00B30E9B"/>
    <w:rsid w:val="00B34A46"/>
    <w:rsid w:val="00B4513A"/>
    <w:rsid w:val="00B52ACF"/>
    <w:rsid w:val="00B67BE7"/>
    <w:rsid w:val="00B726E4"/>
    <w:rsid w:val="00BB18AF"/>
    <w:rsid w:val="00BC66DF"/>
    <w:rsid w:val="00BE289A"/>
    <w:rsid w:val="00BE2BC7"/>
    <w:rsid w:val="00BE6F5D"/>
    <w:rsid w:val="00C11CC9"/>
    <w:rsid w:val="00C16DF3"/>
    <w:rsid w:val="00C32BF7"/>
    <w:rsid w:val="00C935B7"/>
    <w:rsid w:val="00C93783"/>
    <w:rsid w:val="00CB718D"/>
    <w:rsid w:val="00CE6253"/>
    <w:rsid w:val="00D05494"/>
    <w:rsid w:val="00D20719"/>
    <w:rsid w:val="00D70750"/>
    <w:rsid w:val="00D70974"/>
    <w:rsid w:val="00D87CD2"/>
    <w:rsid w:val="00DC077D"/>
    <w:rsid w:val="00E0092C"/>
    <w:rsid w:val="00E1030C"/>
    <w:rsid w:val="00ED4EA0"/>
    <w:rsid w:val="00EE5554"/>
    <w:rsid w:val="00EF6AF7"/>
    <w:rsid w:val="00F101A5"/>
    <w:rsid w:val="00F735AD"/>
    <w:rsid w:val="00F82535"/>
    <w:rsid w:val="0A432B4D"/>
    <w:rsid w:val="0DC31F55"/>
    <w:rsid w:val="0E88654C"/>
    <w:rsid w:val="119E192E"/>
    <w:rsid w:val="17C37EF8"/>
    <w:rsid w:val="1AC8028B"/>
    <w:rsid w:val="1C332030"/>
    <w:rsid w:val="1E2B7F52"/>
    <w:rsid w:val="1E4757BE"/>
    <w:rsid w:val="2085017C"/>
    <w:rsid w:val="20D92A36"/>
    <w:rsid w:val="22B04BD4"/>
    <w:rsid w:val="24DE669F"/>
    <w:rsid w:val="2BFF02B7"/>
    <w:rsid w:val="2CC574C2"/>
    <w:rsid w:val="2F7CB2D5"/>
    <w:rsid w:val="3224671D"/>
    <w:rsid w:val="333933B3"/>
    <w:rsid w:val="33551FC2"/>
    <w:rsid w:val="3B5F739B"/>
    <w:rsid w:val="3D38768D"/>
    <w:rsid w:val="3E57208D"/>
    <w:rsid w:val="4305620F"/>
    <w:rsid w:val="45E73A96"/>
    <w:rsid w:val="45E85795"/>
    <w:rsid w:val="48193A87"/>
    <w:rsid w:val="49304A7E"/>
    <w:rsid w:val="4C210AE3"/>
    <w:rsid w:val="4DAB2386"/>
    <w:rsid w:val="4E30672C"/>
    <w:rsid w:val="4EE362B1"/>
    <w:rsid w:val="514E4F85"/>
    <w:rsid w:val="562C3582"/>
    <w:rsid w:val="5C2126BB"/>
    <w:rsid w:val="5FCD5979"/>
    <w:rsid w:val="65A27723"/>
    <w:rsid w:val="69763526"/>
    <w:rsid w:val="6E441070"/>
    <w:rsid w:val="6F8D588E"/>
    <w:rsid w:val="72145197"/>
    <w:rsid w:val="74CA2560"/>
    <w:rsid w:val="75681B61"/>
    <w:rsid w:val="75F26963"/>
    <w:rsid w:val="7F9BAF3D"/>
    <w:rsid w:val="EDFDE072"/>
    <w:rsid w:val="FBF457F0"/>
    <w:rsid w:val="FDE77148"/>
    <w:rsid w:val="FF4F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338</Characters>
  <Lines>2</Lines>
  <Paragraphs>1</Paragraphs>
  <TotalTime>24</TotalTime>
  <ScaleCrop>false</ScaleCrop>
  <LinksUpToDate>false</LinksUpToDate>
  <CharactersWithSpaces>431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2020-04-25T17:01:00Z</dcterms:created>
  <dc:creator>Administrator</dc:creator>
  <cp:lastModifiedBy>晓柏</cp:lastModifiedBy>
  <dcterms:modified xsi:type="dcterms:W3CDTF">2025-01-16T15:40:57Z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3B830DA70EC64B46B70C6D4C71ABABA0_13</vt:lpwstr>
  </property>
</Properties>
</file>